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B632D" w14:textId="0D5CBF56" w:rsidR="00F962E1" w:rsidRDefault="00F962E1" w:rsidP="00F962E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«УТВЕРЖДАЮ»</w:t>
      </w:r>
    </w:p>
    <w:p w14:paraId="3A24FAEB" w14:textId="7238EDAF" w:rsidR="00F962E1" w:rsidRDefault="00F962E1" w:rsidP="00F962E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Директор МБУК ИСП «Дорожный СДК»</w:t>
      </w:r>
    </w:p>
    <w:p w14:paraId="5CC88093" w14:textId="49D12D58" w:rsidR="00F962E1" w:rsidRDefault="00150F4C" w:rsidP="005D7D0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О.В.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Поддубная</w:t>
      </w:r>
      <w:proofErr w:type="spellEnd"/>
    </w:p>
    <w:p w14:paraId="12F96F55" w14:textId="77777777" w:rsidR="00F962E1" w:rsidRDefault="00F962E1" w:rsidP="005D7D0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0630C0E3" w14:textId="77777777" w:rsidR="00F962E1" w:rsidRDefault="00F962E1" w:rsidP="005D7D0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34B3A1CF" w14:textId="77777777" w:rsidR="00B94668" w:rsidRPr="005D7D06" w:rsidRDefault="00B94668" w:rsidP="005D7D0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D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Рабочая программа кружка изобразительного творчества</w:t>
      </w:r>
    </w:p>
    <w:p w14:paraId="6A535943" w14:textId="6A30624B" w:rsidR="00B94668" w:rsidRPr="005D7D06" w:rsidRDefault="00B94668" w:rsidP="005D7D0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50F4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proofErr w:type="spellStart"/>
      <w:r w:rsidR="006A1AD8" w:rsidRPr="00150F4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Развивайка</w:t>
      </w:r>
      <w:proofErr w:type="spellEnd"/>
      <w:r w:rsidRPr="00150F4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14:paraId="1A946218" w14:textId="293D3060" w:rsidR="00B94668" w:rsidRPr="005D7D06" w:rsidRDefault="00B94668" w:rsidP="005D7D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D7D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1.Пояснительная записка</w:t>
      </w:r>
    </w:p>
    <w:p w14:paraId="69A8FEF8" w14:textId="2A33870D" w:rsidR="00B94668" w:rsidRPr="005D7D06" w:rsidRDefault="00B94668" w:rsidP="005D7D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Людей в быту окружают изделия мастеров – умельцев. Детям будет интересно узнать информацию о </w:t>
      </w:r>
      <w:proofErr w:type="spellStart"/>
      <w:r w:rsidRPr="005D7D06">
        <w:rPr>
          <w:rFonts w:ascii="Times New Roman" w:eastAsia="Times New Roman" w:hAnsi="Times New Roman" w:cs="Times New Roman"/>
          <w:sz w:val="26"/>
          <w:szCs w:val="26"/>
          <w:lang w:eastAsia="ru-RU"/>
        </w:rPr>
        <w:t>тестопластике</w:t>
      </w:r>
      <w:proofErr w:type="spellEnd"/>
      <w:r w:rsidR="006A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D7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попробовать свои силы при изготовлении изделий. Потом эти изделия могут являться прекрасными подарками знакомым и родным на различные праздники. Также в программе предусмотрено обучение основам живописи и графики. </w:t>
      </w:r>
    </w:p>
    <w:p w14:paraId="134A70D3" w14:textId="77777777" w:rsidR="00B94668" w:rsidRPr="005D7D06" w:rsidRDefault="00B94668" w:rsidP="005D7D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D0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Направленность программы – развитие творческих способностей учащихся при ознакомлении с приёмами лепки из солёного теста, работе с бумагой и картоном.</w:t>
      </w:r>
    </w:p>
    <w:p w14:paraId="29D70461" w14:textId="77777777" w:rsidR="00B94668" w:rsidRPr="005D7D06" w:rsidRDefault="00B94668" w:rsidP="005D7D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D06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программы – развитие творческих способностей каждого ребёнка, посещающего кружок.</w:t>
      </w:r>
    </w:p>
    <w:p w14:paraId="38CFB9C8" w14:textId="77777777" w:rsidR="00B94668" w:rsidRPr="005D7D06" w:rsidRDefault="00B94668" w:rsidP="005D7D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D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Работа в кружке - прекрасное средство развития творчества, умственных способностей, эстетического вкуса, а также конструктивного мышления детей</w:t>
      </w:r>
    </w:p>
    <w:p w14:paraId="1416FE82" w14:textId="77777777" w:rsidR="00B94668" w:rsidRPr="005D7D06" w:rsidRDefault="00B94668" w:rsidP="005D7D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D0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Возраст детей, участвующих в реализации данной дополнительной образовательной программы от 5 до 14 лет.</w:t>
      </w:r>
    </w:p>
    <w:p w14:paraId="512E7454" w14:textId="77777777" w:rsidR="00B94668" w:rsidRPr="005D7D06" w:rsidRDefault="00B94668" w:rsidP="005D7D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D0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реализации дополнительной образовательной программы могут быть различны.</w:t>
      </w:r>
    </w:p>
    <w:p w14:paraId="4E6300C0" w14:textId="77777777" w:rsidR="00B94668" w:rsidRPr="005D7D06" w:rsidRDefault="00B94668" w:rsidP="005D7D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D06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 работы:</w:t>
      </w:r>
    </w:p>
    <w:p w14:paraId="4720921A" w14:textId="77777777" w:rsidR="00B94668" w:rsidRPr="005D7D06" w:rsidRDefault="00B94668" w:rsidP="005D7D0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D06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индивидуальная (каждый ребенок должен сделать свою поделку);</w:t>
      </w:r>
    </w:p>
    <w:p w14:paraId="4791CCCE" w14:textId="77777777" w:rsidR="00B94668" w:rsidRPr="005D7D06" w:rsidRDefault="00B94668" w:rsidP="005D7D0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D06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групповая (при выполнении коллективных работ каждая группа выполняет определенное задание);</w:t>
      </w:r>
    </w:p>
    <w:p w14:paraId="3F6AE11D" w14:textId="77777777" w:rsidR="00B94668" w:rsidRPr="005D7D06" w:rsidRDefault="00B94668" w:rsidP="005D7D0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D0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коллективная (в процессе подготовки и выполнения коллективной композиции дети работают все вместе, не разделяя обязанностей).</w:t>
      </w:r>
    </w:p>
    <w:p w14:paraId="0DC3955C" w14:textId="77777777" w:rsidR="00CF0DE5" w:rsidRPr="00CF0DE5" w:rsidRDefault="00CF0DE5" w:rsidP="00CF0DE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группы постоянный. </w:t>
      </w:r>
    </w:p>
    <w:p w14:paraId="23459F40" w14:textId="77777777" w:rsidR="00CF0DE5" w:rsidRPr="00CF0DE5" w:rsidRDefault="00CF0DE5" w:rsidP="00CF0DE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5-10 человек. </w:t>
      </w:r>
    </w:p>
    <w:p w14:paraId="40FB0FE6" w14:textId="77777777" w:rsidR="00CF0DE5" w:rsidRPr="00CF0DE5" w:rsidRDefault="00CF0DE5" w:rsidP="00CF0DE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Занятия 3 раза в неделю. </w:t>
      </w:r>
    </w:p>
    <w:p w14:paraId="7A9DC67D" w14:textId="27CA9460" w:rsidR="00CF0DE5" w:rsidRPr="00CF0DE5" w:rsidRDefault="00CF0DE5" w:rsidP="00CF0DE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реализации 1 год, </w:t>
      </w:r>
      <w:r w:rsidR="00AE3F20">
        <w:rPr>
          <w:rFonts w:ascii="Times New Roman" w:eastAsia="Times New Roman" w:hAnsi="Times New Roman" w:cs="Times New Roman"/>
          <w:sz w:val="26"/>
          <w:szCs w:val="26"/>
          <w:lang w:eastAsia="ru-RU"/>
        </w:rPr>
        <w:t>134</w:t>
      </w:r>
      <w:r w:rsidRPr="00CF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часов, </w:t>
      </w:r>
    </w:p>
    <w:p w14:paraId="11D4A4BF" w14:textId="77777777" w:rsidR="00CF0DE5" w:rsidRPr="00CF0DE5" w:rsidRDefault="00CF0DE5" w:rsidP="00CF0DE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них теоретических занятий – </w:t>
      </w:r>
      <w:r w:rsidRPr="00150F4C">
        <w:rPr>
          <w:rFonts w:ascii="Times New Roman" w:eastAsia="Times New Roman" w:hAnsi="Times New Roman" w:cs="Times New Roman"/>
          <w:sz w:val="26"/>
          <w:szCs w:val="26"/>
          <w:lang w:eastAsia="ru-RU"/>
        </w:rPr>
        <w:t>16 ч,</w:t>
      </w:r>
    </w:p>
    <w:p w14:paraId="25C0E644" w14:textId="49870396" w:rsidR="00CF0DE5" w:rsidRPr="00CF0DE5" w:rsidRDefault="00CF0DE5" w:rsidP="00CF0DE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практических занятий – </w:t>
      </w:r>
      <w:r w:rsidR="00150F4C">
        <w:rPr>
          <w:rFonts w:ascii="Times New Roman" w:eastAsia="Times New Roman" w:hAnsi="Times New Roman" w:cs="Times New Roman"/>
          <w:sz w:val="26"/>
          <w:szCs w:val="26"/>
          <w:lang w:eastAsia="ru-RU"/>
        </w:rPr>
        <w:t>118</w:t>
      </w:r>
      <w:r w:rsidR="00150F4C" w:rsidRPr="00CF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</w:t>
      </w:r>
    </w:p>
    <w:p w14:paraId="7E6FB328" w14:textId="2CD139F4" w:rsidR="00CF0DE5" w:rsidRDefault="00CF0DE5" w:rsidP="00CF0DE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CF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Первый год обучения </w:t>
      </w:r>
      <w:r w:rsidR="00150F4C" w:rsidRPr="00CF0DE5">
        <w:rPr>
          <w:rFonts w:ascii="Times New Roman" w:eastAsia="Times New Roman" w:hAnsi="Times New Roman" w:cs="Times New Roman"/>
          <w:sz w:val="26"/>
          <w:szCs w:val="26"/>
          <w:lang w:eastAsia="ru-RU"/>
        </w:rPr>
        <w:t>– 134</w:t>
      </w:r>
      <w:r w:rsidRPr="00CF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</w:t>
      </w:r>
    </w:p>
    <w:p w14:paraId="613FC9E4" w14:textId="77777777" w:rsidR="00B94668" w:rsidRPr="005D7D06" w:rsidRDefault="00B94668" w:rsidP="00B7069A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069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Техническое оснащение занятий</w:t>
      </w:r>
      <w:r w:rsidRPr="005D7D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7310B77" w14:textId="77777777" w:rsidR="00B94668" w:rsidRPr="005D7D06" w:rsidRDefault="00B94668" w:rsidP="005D7D0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D06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работе с солёным тестом:</w:t>
      </w:r>
    </w:p>
    <w:p w14:paraId="67053759" w14:textId="532ED784" w:rsidR="00B2028B" w:rsidRPr="005D7D06" w:rsidRDefault="00B94668" w:rsidP="005D7D0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D06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2028B" w:rsidRPr="005D7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Тесто (состоящие из воды, муки и соли «экстра»)</w:t>
      </w:r>
    </w:p>
    <w:p w14:paraId="5F91B3B0" w14:textId="7F11834D" w:rsidR="00B94668" w:rsidRPr="005D7D06" w:rsidRDefault="00B2028B" w:rsidP="005D7D0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B94668" w:rsidRPr="005D7D06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Скалки</w:t>
      </w:r>
    </w:p>
    <w:p w14:paraId="73A75082" w14:textId="4710F9DF" w:rsidR="00B94668" w:rsidRPr="005D7D06" w:rsidRDefault="00B2028B" w:rsidP="005D7D0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D0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94668" w:rsidRPr="005D7D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94668" w:rsidRPr="005D7D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Дощечки</w:t>
      </w:r>
    </w:p>
    <w:p w14:paraId="74C888CE" w14:textId="719090A5" w:rsidR="00B94668" w:rsidRPr="005D7D06" w:rsidRDefault="00B2028B" w:rsidP="005D7D0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D0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94668" w:rsidRPr="005D7D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94668" w:rsidRPr="005D7D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Фартуки</w:t>
      </w:r>
    </w:p>
    <w:p w14:paraId="4C353129" w14:textId="63A49CAC" w:rsidR="00B94668" w:rsidRPr="005D7D06" w:rsidRDefault="00B2028B" w:rsidP="005D7D0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D0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B94668" w:rsidRPr="005D7D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94668" w:rsidRPr="005D7D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Салфетки (влажные и сущие)</w:t>
      </w:r>
    </w:p>
    <w:p w14:paraId="2FABC225" w14:textId="05CDC5F7" w:rsidR="00B94668" w:rsidRPr="005D7D06" w:rsidRDefault="00B2028B" w:rsidP="005D7D0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D0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B94668" w:rsidRPr="005D7D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94668" w:rsidRPr="005D7D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Ножницы безопасные</w:t>
      </w:r>
    </w:p>
    <w:p w14:paraId="6B43CD85" w14:textId="4E832B21" w:rsidR="00B94668" w:rsidRPr="005D7D06" w:rsidRDefault="00B2028B" w:rsidP="005D7D0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D0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B94668" w:rsidRPr="005D7D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94668" w:rsidRPr="005D7D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Нож из набора пластилина (пластиковый)</w:t>
      </w:r>
    </w:p>
    <w:p w14:paraId="23305D7B" w14:textId="23FD0A26" w:rsidR="00B94668" w:rsidRPr="005D7D06" w:rsidRDefault="00B2028B" w:rsidP="005D7D0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D0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B94668" w:rsidRPr="005D7D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94668" w:rsidRPr="005D7D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Одноразовая посуда </w:t>
      </w:r>
    </w:p>
    <w:p w14:paraId="117EFC65" w14:textId="658F3EF6" w:rsidR="00B94668" w:rsidRPr="005D7D06" w:rsidRDefault="00B2028B" w:rsidP="005D7D0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D06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B94668" w:rsidRPr="005D7D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94668" w:rsidRPr="005D7D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Баночка для воды (непроливайка)</w:t>
      </w:r>
    </w:p>
    <w:p w14:paraId="4FA577D2" w14:textId="58CE2C2D" w:rsidR="00B94668" w:rsidRPr="005D7D06" w:rsidRDefault="00B2028B" w:rsidP="005D7D0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D06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B94668" w:rsidRPr="005D7D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94668" w:rsidRPr="005D7D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Краски (гуашь)</w:t>
      </w:r>
    </w:p>
    <w:p w14:paraId="5ECD1EBB" w14:textId="1E3429BE" w:rsidR="00813DA3" w:rsidRDefault="00B94668" w:rsidP="00551D2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D0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</w:t>
      </w:r>
      <w:r w:rsidR="00B2028B" w:rsidRPr="005D7D0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D7D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D7D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Кисточки</w:t>
      </w:r>
    </w:p>
    <w:p w14:paraId="52321A6A" w14:textId="672C3DC8" w:rsidR="006A1AD8" w:rsidRDefault="006A1AD8" w:rsidP="00551D2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C40D58" w14:textId="7E20D7D4" w:rsidR="00B94668" w:rsidRPr="00481ACC" w:rsidRDefault="00B94668" w:rsidP="005D7D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  <w:bookmarkStart w:id="0" w:name="_GoBack"/>
      <w:bookmarkEnd w:id="0"/>
      <w:r w:rsidRPr="00481A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Тематическое планирование</w:t>
      </w:r>
    </w:p>
    <w:p w14:paraId="4840ACA1" w14:textId="77777777" w:rsidR="00B94668" w:rsidRPr="00481ACC" w:rsidRDefault="00B94668" w:rsidP="005D7D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9606" w:type="dxa"/>
        <w:tblInd w:w="-118" w:type="dxa"/>
        <w:shd w:val="clear" w:color="auto" w:fill="FFFFFF"/>
        <w:tblLook w:val="04A0" w:firstRow="1" w:lastRow="0" w:firstColumn="1" w:lastColumn="0" w:noHBand="0" w:noVBand="1"/>
      </w:tblPr>
      <w:tblGrid>
        <w:gridCol w:w="564"/>
        <w:gridCol w:w="2971"/>
        <w:gridCol w:w="4233"/>
        <w:gridCol w:w="1838"/>
      </w:tblGrid>
      <w:tr w:rsidR="00B94668" w:rsidRPr="005375FF" w14:paraId="0E5EEF86" w14:textId="77777777" w:rsidTr="00A542A2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742B7726" w14:textId="77777777" w:rsidR="00B94668" w:rsidRPr="00481ACC" w:rsidRDefault="00B94668" w:rsidP="00A542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1A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  <w:p w14:paraId="4286E4C4" w14:textId="77777777" w:rsidR="00B94668" w:rsidRPr="00481ACC" w:rsidRDefault="00B94668" w:rsidP="00A542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1A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4C0305B3" w14:textId="77777777" w:rsidR="00B94668" w:rsidRPr="00481ACC" w:rsidRDefault="00B94668" w:rsidP="00A542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1A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4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2AFE7D58" w14:textId="77777777" w:rsidR="00B94668" w:rsidRPr="00481ACC" w:rsidRDefault="00B94668" w:rsidP="00A542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1A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 изобразительной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001B603B" w14:textId="77777777" w:rsidR="00B94668" w:rsidRPr="00481ACC" w:rsidRDefault="00B94668" w:rsidP="00A5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1A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Кол-во</w:t>
            </w:r>
          </w:p>
          <w:p w14:paraId="354760F2" w14:textId="77777777" w:rsidR="00B94668" w:rsidRPr="00481ACC" w:rsidRDefault="00B94668" w:rsidP="00A542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1A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часов</w:t>
            </w:r>
          </w:p>
        </w:tc>
      </w:tr>
      <w:tr w:rsidR="00B94668" w:rsidRPr="005375FF" w14:paraId="12D6F0A9" w14:textId="77777777" w:rsidTr="00A542A2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6B178DBE" w14:textId="77777777" w:rsidR="00B94668" w:rsidRPr="00481ACC" w:rsidRDefault="00B94668" w:rsidP="00A542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1A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01A5965B" w14:textId="35FF6A18" w:rsidR="00B94668" w:rsidRPr="00481ACC" w:rsidRDefault="00B94668" w:rsidP="00A542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481ACC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«</w:t>
            </w:r>
            <w:r w:rsidR="00CF0DE5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Технология солёного теста</w:t>
            </w:r>
            <w:r w:rsidRPr="00481ACC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4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7A9F01FB" w14:textId="77777777" w:rsidR="00B94668" w:rsidRDefault="005D7D06" w:rsidP="00A542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Вводное занятие.</w:t>
            </w:r>
          </w:p>
          <w:p w14:paraId="4885DCED" w14:textId="19805E45" w:rsidR="005D7D06" w:rsidRPr="00481ACC" w:rsidRDefault="005D7D06" w:rsidP="00A542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История развития </w:t>
            </w:r>
            <w:proofErr w:type="spellStart"/>
            <w:r w:rsidRPr="005D7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тестопластики</w:t>
            </w:r>
            <w:proofErr w:type="spellEnd"/>
            <w:r w:rsidRPr="005D7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Техника безопасности. Технология изготовления соленого теста.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52794EF5" w14:textId="6DEB1E29" w:rsidR="00B94668" w:rsidRPr="00481ACC" w:rsidRDefault="00B7069A" w:rsidP="00A54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B94668" w:rsidRPr="00481A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94668" w:rsidRPr="00481A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теор</w:t>
            </w:r>
            <w:proofErr w:type="spellEnd"/>
            <w:r w:rsidR="00B94668" w:rsidRPr="00481A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94668" w:rsidRPr="005375FF" w14:paraId="6AFA87B7" w14:textId="77777777" w:rsidTr="00A542A2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5ADB4D33" w14:textId="77777777" w:rsidR="00B94668" w:rsidRPr="00481ACC" w:rsidRDefault="00B94668" w:rsidP="00A542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1A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2A2D7425" w14:textId="7C4A6B81" w:rsidR="00B94668" w:rsidRPr="00481ACC" w:rsidRDefault="005D7D06" w:rsidP="00A542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5D7D0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Материалы и инструменты.</w:t>
            </w:r>
          </w:p>
        </w:tc>
        <w:tc>
          <w:tcPr>
            <w:tcW w:w="4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72F2340A" w14:textId="4E0B2D19" w:rsidR="005D7D06" w:rsidRPr="005D7D06" w:rsidRDefault="005D7D06" w:rsidP="005D7D06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Оборудование рабочего места. Принадлежности, необходимые для занятий. Сведения о материалах, необходимых для изготовления изделий из соленого теста.</w:t>
            </w:r>
          </w:p>
          <w:p w14:paraId="2CCD8862" w14:textId="50C35273" w:rsidR="00B94668" w:rsidRPr="00481ACC" w:rsidRDefault="005D7D06" w:rsidP="005D7D06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Вспомогательные материалы и эффекты, достигаемые при их использовании.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63F5E261" w14:textId="0C327C0B" w:rsidR="00B94668" w:rsidRPr="00481ACC" w:rsidRDefault="00B7069A" w:rsidP="00A54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551D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94668" w:rsidRPr="00481A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теор</w:t>
            </w:r>
            <w:proofErr w:type="spellEnd"/>
          </w:p>
        </w:tc>
      </w:tr>
      <w:tr w:rsidR="00B94668" w:rsidRPr="005375FF" w14:paraId="3C10D0E4" w14:textId="77777777" w:rsidTr="00A542A2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28356793" w14:textId="77777777" w:rsidR="00B94668" w:rsidRPr="00481ACC" w:rsidRDefault="00B94668" w:rsidP="00A542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1A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23D3420E" w14:textId="28A46D5C" w:rsidR="00B94668" w:rsidRPr="00481ACC" w:rsidRDefault="005D7D06" w:rsidP="00A542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5D7D0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Способы лепки.</w:t>
            </w:r>
          </w:p>
        </w:tc>
        <w:tc>
          <w:tcPr>
            <w:tcW w:w="4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78DEEE6C" w14:textId="4F48D6A8" w:rsidR="00B94668" w:rsidRPr="00481ACC" w:rsidRDefault="005D7D06" w:rsidP="005D7D06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Конструктивный, пластический, комбинированный способы лепки.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1B6D8D50" w14:textId="137098BD" w:rsidR="00B94668" w:rsidRPr="00481ACC" w:rsidRDefault="006A1AD8" w:rsidP="00A54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B94668" w:rsidRPr="00481A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94668" w:rsidRPr="00481A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теор</w:t>
            </w:r>
            <w:proofErr w:type="spellEnd"/>
          </w:p>
          <w:p w14:paraId="54D2F514" w14:textId="274BFFC7" w:rsidR="00B94668" w:rsidRPr="00481ACC" w:rsidRDefault="006A1AD8" w:rsidP="00A54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 </w:t>
            </w:r>
            <w:proofErr w:type="spellStart"/>
            <w:r w:rsidR="00B94668" w:rsidRPr="00481A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практич</w:t>
            </w:r>
            <w:proofErr w:type="spellEnd"/>
          </w:p>
        </w:tc>
      </w:tr>
      <w:tr w:rsidR="00B94668" w:rsidRPr="005375FF" w14:paraId="05E6624B" w14:textId="77777777" w:rsidTr="00A542A2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6C2A7F63" w14:textId="77777777" w:rsidR="00B94668" w:rsidRPr="00481ACC" w:rsidRDefault="00B94668" w:rsidP="00A542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1A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3565DA86" w14:textId="025E6615" w:rsidR="00B94668" w:rsidRPr="00481ACC" w:rsidRDefault="005D7D06" w:rsidP="00A542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5D7D0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Лепка на плоскости.</w:t>
            </w:r>
          </w:p>
        </w:tc>
        <w:tc>
          <w:tcPr>
            <w:tcW w:w="4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4B1960C7" w14:textId="23D2F2AF" w:rsidR="005D7D06" w:rsidRPr="005D7D06" w:rsidRDefault="005D7D06" w:rsidP="005D7D06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Особенности сушки и раскрашивания.</w:t>
            </w:r>
          </w:p>
          <w:p w14:paraId="1F7D0D57" w14:textId="27A27FEC" w:rsidR="00B94668" w:rsidRPr="00481ACC" w:rsidRDefault="005D7D06" w:rsidP="005D7D06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Лепка различных видов цветов, листьев, животных. Создание рельефа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1B758119" w14:textId="3D5CC72A" w:rsidR="00B94668" w:rsidRPr="00481ACC" w:rsidRDefault="006A1AD8" w:rsidP="00A54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  <w:r w:rsidR="00B94668" w:rsidRPr="00481A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AE3F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практич</w:t>
            </w:r>
            <w:proofErr w:type="spellEnd"/>
            <w:r w:rsidR="00B94668" w:rsidRPr="00481A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94668" w:rsidRPr="005375FF" w14:paraId="5ECFF407" w14:textId="77777777" w:rsidTr="00A542A2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72559249" w14:textId="77777777" w:rsidR="00B94668" w:rsidRPr="00481ACC" w:rsidRDefault="00B94668" w:rsidP="00A542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1A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6137D428" w14:textId="71D645AF" w:rsidR="00B94668" w:rsidRPr="00481ACC" w:rsidRDefault="005D7D06" w:rsidP="00A542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5D7D0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Лепка объемных фигурок на каркасе и без каркаса.</w:t>
            </w:r>
          </w:p>
        </w:tc>
        <w:tc>
          <w:tcPr>
            <w:tcW w:w="4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35D2FD90" w14:textId="647BA285" w:rsidR="00B94668" w:rsidRPr="00481ACC" w:rsidRDefault="005D7D06" w:rsidP="005D7D06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приемы лепки фруктов, овощей. Приемы создания плетеных изделий. Особенности поэтапного изготовления изделий. Способы сушки.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7A5660E4" w14:textId="16D84D89" w:rsidR="00B94668" w:rsidRPr="00481ACC" w:rsidRDefault="006A1AD8" w:rsidP="00A54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 w:rsidR="00B94668" w:rsidRPr="00481A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94668" w:rsidRPr="00481A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практич</w:t>
            </w:r>
            <w:proofErr w:type="spellEnd"/>
          </w:p>
        </w:tc>
      </w:tr>
      <w:tr w:rsidR="00B94668" w:rsidRPr="005375FF" w14:paraId="7D6AA2E9" w14:textId="77777777" w:rsidTr="00A542A2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6AD18B47" w14:textId="77777777" w:rsidR="00B94668" w:rsidRPr="00481ACC" w:rsidRDefault="00B94668" w:rsidP="00A542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1A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03D921BA" w14:textId="1BECD166" w:rsidR="00B94668" w:rsidRPr="00481ACC" w:rsidRDefault="005D7D06" w:rsidP="00A542A2">
            <w:pP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5D7D0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История матрешки и других народных игрушек.</w:t>
            </w:r>
          </w:p>
        </w:tc>
        <w:tc>
          <w:tcPr>
            <w:tcW w:w="4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3BEF84A8" w14:textId="0F9FC590" w:rsidR="00B94668" w:rsidRPr="00481ACC" w:rsidRDefault="005D7D06" w:rsidP="005D7D06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Изготовление работ по мотивам народных игрушек.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6EC101B0" w14:textId="7CA3F8A3" w:rsidR="00B94668" w:rsidRPr="00481ACC" w:rsidRDefault="006A1AD8" w:rsidP="00A54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B94668" w:rsidRPr="00481A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94668" w:rsidRPr="00481A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практич</w:t>
            </w:r>
            <w:proofErr w:type="spellEnd"/>
          </w:p>
        </w:tc>
      </w:tr>
      <w:tr w:rsidR="00B94668" w:rsidRPr="005375FF" w14:paraId="24957542" w14:textId="77777777" w:rsidTr="00A542A2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7EF8CD16" w14:textId="77777777" w:rsidR="00B94668" w:rsidRPr="00481ACC" w:rsidRDefault="00B94668" w:rsidP="00A542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1A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4F41E490" w14:textId="7AFFAEC4" w:rsidR="005D7D06" w:rsidRPr="005D7D06" w:rsidRDefault="005D7D06" w:rsidP="005D7D06">
            <w:pPr>
              <w:tabs>
                <w:tab w:val="left" w:pos="186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Использование дополнительного материала при изготовлении изделий из соленого теста.</w:t>
            </w:r>
          </w:p>
          <w:p w14:paraId="2DA6B02C" w14:textId="77777777" w:rsidR="00B94668" w:rsidRPr="00481ACC" w:rsidRDefault="00B94668" w:rsidP="00A542A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39DED021" w14:textId="77777777" w:rsidR="005D7D06" w:rsidRPr="005D7D06" w:rsidRDefault="005D7D06" w:rsidP="005D7D06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Использование зубочисток, трубочек для коктейля, стержней, карандашей, пробок, вилок, ленточек, цветного картона, колпачков, пуговичек, бусинок и т.п.</w:t>
            </w:r>
          </w:p>
          <w:p w14:paraId="6EC15BE7" w14:textId="7F6ACEAB" w:rsidR="00B94668" w:rsidRPr="00481ACC" w:rsidRDefault="00B94668" w:rsidP="00A542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0AEF978B" w14:textId="7D77E8F8" w:rsidR="00B94668" w:rsidRPr="00481ACC" w:rsidRDefault="006A1AD8" w:rsidP="00A54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B94668" w:rsidRPr="00481A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94668" w:rsidRPr="00481A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практич</w:t>
            </w:r>
            <w:proofErr w:type="spellEnd"/>
          </w:p>
        </w:tc>
      </w:tr>
      <w:tr w:rsidR="00B94668" w:rsidRPr="005375FF" w14:paraId="700D36B1" w14:textId="77777777" w:rsidTr="00A542A2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14C01C94" w14:textId="77777777" w:rsidR="00B94668" w:rsidRPr="00481ACC" w:rsidRDefault="00B94668" w:rsidP="00A542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1A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291504B4" w14:textId="3666F87F" w:rsidR="00B94668" w:rsidRPr="00481ACC" w:rsidRDefault="005D7D06" w:rsidP="00A542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Самостоятельное изготовление сюжетных работ.</w:t>
            </w:r>
          </w:p>
        </w:tc>
        <w:tc>
          <w:tcPr>
            <w:tcW w:w="4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266223F1" w14:textId="22C90D05" w:rsidR="00B94668" w:rsidRPr="00481ACC" w:rsidRDefault="005D7D06" w:rsidP="005D7D06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Знакомство с законами композиции. Выразительность персонажей.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1E099105" w14:textId="78D1A3F8" w:rsidR="00B94668" w:rsidRPr="00481ACC" w:rsidRDefault="006A1AD8" w:rsidP="00A54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  <w:r w:rsidR="00B706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94668" w:rsidRPr="00481A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практич</w:t>
            </w:r>
            <w:proofErr w:type="spellEnd"/>
          </w:p>
        </w:tc>
      </w:tr>
      <w:tr w:rsidR="00953609" w:rsidRPr="005375FF" w14:paraId="4821F599" w14:textId="77777777" w:rsidTr="00A542A2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33471102" w14:textId="77777777" w:rsidR="00953609" w:rsidRPr="00481ACC" w:rsidRDefault="00953609" w:rsidP="00A542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486447CD" w14:textId="40B32F12" w:rsidR="00953609" w:rsidRDefault="00953609" w:rsidP="00A542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6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«Плюшки - завитушки»</w:t>
            </w:r>
          </w:p>
        </w:tc>
        <w:tc>
          <w:tcPr>
            <w:tcW w:w="4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4A2367A7" w14:textId="4BB7B3DA" w:rsidR="00953609" w:rsidRPr="005D7D06" w:rsidRDefault="00953609" w:rsidP="00A542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Лепка простых фигур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4B4C45E3" w14:textId="616568D8" w:rsidR="00953609" w:rsidRPr="00481ACC" w:rsidRDefault="006A1AD8" w:rsidP="00A54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практич</w:t>
            </w:r>
            <w:proofErr w:type="spellEnd"/>
          </w:p>
        </w:tc>
      </w:tr>
      <w:tr w:rsidR="00B94668" w:rsidRPr="005375FF" w14:paraId="4DF063AB" w14:textId="77777777" w:rsidTr="00A542A2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45F82840" w14:textId="77777777" w:rsidR="00B94668" w:rsidRPr="00481ACC" w:rsidRDefault="00B94668" w:rsidP="00A542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1A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5C2CF424" w14:textId="2C2D60F5" w:rsidR="00B94668" w:rsidRPr="00481ACC" w:rsidRDefault="005D7D06" w:rsidP="00A542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9536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Раскраска»</w:t>
            </w:r>
          </w:p>
        </w:tc>
        <w:tc>
          <w:tcPr>
            <w:tcW w:w="4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439F0190" w14:textId="617B7CF9" w:rsidR="00B94668" w:rsidRPr="00481ACC" w:rsidRDefault="005D7D06" w:rsidP="00A542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«Раскрашивание красками «Плюшек - завитушек»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460BCE26" w14:textId="77777777" w:rsidR="00B94668" w:rsidRPr="00481ACC" w:rsidRDefault="00B94668" w:rsidP="00A54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1A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 </w:t>
            </w:r>
            <w:proofErr w:type="spellStart"/>
            <w:r w:rsidRPr="00481A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практич</w:t>
            </w:r>
            <w:proofErr w:type="spellEnd"/>
          </w:p>
        </w:tc>
      </w:tr>
      <w:tr w:rsidR="00B94668" w:rsidRPr="005375FF" w14:paraId="498BE587" w14:textId="77777777" w:rsidTr="00A542A2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1A2C6520" w14:textId="77777777" w:rsidR="00B94668" w:rsidRPr="00481ACC" w:rsidRDefault="00B94668" w:rsidP="00A542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1A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34303379" w14:textId="626B579C" w:rsidR="00B94668" w:rsidRPr="00481ACC" w:rsidRDefault="00953609" w:rsidP="00A542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«Раскраска</w:t>
            </w:r>
            <w:r>
              <w:t xml:space="preserve"> </w:t>
            </w:r>
            <w:r w:rsidRPr="009536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4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3833814C" w14:textId="5C81F2BC" w:rsidR="00B94668" w:rsidRPr="00481ACC" w:rsidRDefault="00953609" w:rsidP="00A542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6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«Раскрашивание красками «Цветика - семицветика» из соленого теста».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2AF4205F" w14:textId="0DE09108" w:rsidR="00B94668" w:rsidRPr="00481ACC" w:rsidRDefault="006A1AD8" w:rsidP="00A54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B94668" w:rsidRPr="00481A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94668" w:rsidRPr="00481A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теор</w:t>
            </w:r>
            <w:proofErr w:type="spellEnd"/>
            <w:r w:rsidR="00B94668" w:rsidRPr="00481A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728A953B" w14:textId="13601FEF" w:rsidR="00B94668" w:rsidRPr="00481ACC" w:rsidRDefault="006A1AD8" w:rsidP="00A54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B94668" w:rsidRPr="00481A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94668" w:rsidRPr="00481A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практич</w:t>
            </w:r>
            <w:proofErr w:type="spellEnd"/>
          </w:p>
        </w:tc>
      </w:tr>
      <w:tr w:rsidR="00B94668" w:rsidRPr="005375FF" w14:paraId="027632C5" w14:textId="77777777" w:rsidTr="00A542A2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16F157DE" w14:textId="77777777" w:rsidR="00B94668" w:rsidRPr="00481ACC" w:rsidRDefault="00B94668" w:rsidP="00A542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1A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43C4A1BC" w14:textId="78674D56" w:rsidR="00B94668" w:rsidRPr="00481ACC" w:rsidRDefault="00813DA3" w:rsidP="00A542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D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«Овощи и фрукты»</w:t>
            </w:r>
          </w:p>
        </w:tc>
        <w:tc>
          <w:tcPr>
            <w:tcW w:w="4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697D8B13" w14:textId="4D909735" w:rsidR="00B94668" w:rsidRPr="00481ACC" w:rsidRDefault="00813DA3" w:rsidP="00A542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Лепка </w:t>
            </w:r>
            <w:r w:rsidRPr="00813D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«Овощи и фрукты»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104D59AE" w14:textId="0791CDE5" w:rsidR="00B94668" w:rsidRPr="00481ACC" w:rsidRDefault="006A1AD8" w:rsidP="00A542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B94668" w:rsidRPr="00481A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551D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теор</w:t>
            </w:r>
            <w:proofErr w:type="spellEnd"/>
          </w:p>
        </w:tc>
      </w:tr>
      <w:tr w:rsidR="00813DA3" w:rsidRPr="005375FF" w14:paraId="4651039B" w14:textId="77777777" w:rsidTr="00A542A2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6CE49845" w14:textId="77777777" w:rsidR="00813DA3" w:rsidRPr="00481ACC" w:rsidRDefault="00813DA3" w:rsidP="00A542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18B281C6" w14:textId="0877ACF9" w:rsidR="00813DA3" w:rsidRPr="00481ACC" w:rsidRDefault="00813DA3" w:rsidP="00A542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D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Раскраска. </w:t>
            </w:r>
            <w:r w:rsidRPr="00813D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Овощи и фрукты»</w:t>
            </w:r>
          </w:p>
        </w:tc>
        <w:tc>
          <w:tcPr>
            <w:tcW w:w="4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13295715" w14:textId="160B8FAF" w:rsidR="00813DA3" w:rsidRDefault="00813DA3" w:rsidP="00A542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D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«Раскрашивание красками «Овощей и фруктов» из соленого теста».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33FE856A" w14:textId="7F91902F" w:rsidR="00813DA3" w:rsidRPr="00481ACC" w:rsidRDefault="006A1AD8" w:rsidP="00A542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CF0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CF0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практич</w:t>
            </w:r>
            <w:proofErr w:type="spellEnd"/>
          </w:p>
        </w:tc>
      </w:tr>
      <w:tr w:rsidR="00B94668" w:rsidRPr="005375FF" w14:paraId="2E58715F" w14:textId="77777777" w:rsidTr="00A542A2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0B8658C8" w14:textId="77777777" w:rsidR="00B94668" w:rsidRPr="00481ACC" w:rsidRDefault="00B94668" w:rsidP="00A542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1A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3C08A063" w14:textId="77777777" w:rsidR="00B94668" w:rsidRPr="00481ACC" w:rsidRDefault="00B94668" w:rsidP="00A542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A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«Домашний любимец»</w:t>
            </w:r>
          </w:p>
        </w:tc>
        <w:tc>
          <w:tcPr>
            <w:tcW w:w="4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31FDDB7C" w14:textId="2EC526D9" w:rsidR="00B94668" w:rsidRPr="00481ACC" w:rsidRDefault="00813DA3" w:rsidP="00A542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Лепка «Домашние любимцы»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72D9F351" w14:textId="5B9B25EA" w:rsidR="00B94668" w:rsidRPr="00481ACC" w:rsidRDefault="006A1AD8" w:rsidP="00A542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551D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551D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теор</w:t>
            </w:r>
            <w:proofErr w:type="spellEnd"/>
          </w:p>
        </w:tc>
      </w:tr>
      <w:tr w:rsidR="00B94668" w:rsidRPr="005375FF" w14:paraId="36B57CAB" w14:textId="77777777" w:rsidTr="00A542A2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12022899" w14:textId="77777777" w:rsidR="00B94668" w:rsidRPr="00481ACC" w:rsidRDefault="00B94668" w:rsidP="00A542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1A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77DC3C50" w14:textId="2D5EC553" w:rsidR="00B94668" w:rsidRPr="00481ACC" w:rsidRDefault="00813DA3" w:rsidP="00A542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D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Раскраска. </w:t>
            </w:r>
            <w:r w:rsidRPr="00813D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Домашний любимец»</w:t>
            </w:r>
          </w:p>
        </w:tc>
        <w:tc>
          <w:tcPr>
            <w:tcW w:w="4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5702B4E2" w14:textId="5D34484C" w:rsidR="00B94668" w:rsidRPr="00481ACC" w:rsidRDefault="00813DA3" w:rsidP="00A542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D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«Раскрашивание красками «Домашний любимец» из соленого теста».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088A24E1" w14:textId="7A5FB8AE" w:rsidR="00B94668" w:rsidRPr="00481ACC" w:rsidRDefault="006A1AD8" w:rsidP="00A54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="00B94668" w:rsidRPr="00481A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94668" w:rsidRPr="00481A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практич</w:t>
            </w:r>
            <w:proofErr w:type="spellEnd"/>
          </w:p>
        </w:tc>
      </w:tr>
      <w:tr w:rsidR="00B94668" w:rsidRPr="005375FF" w14:paraId="1106EF92" w14:textId="77777777" w:rsidTr="00A542A2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6B7C770C" w14:textId="77777777" w:rsidR="00B94668" w:rsidRPr="00481ACC" w:rsidRDefault="00B94668" w:rsidP="00A542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1A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20EFF9C7" w14:textId="52AD4B1E" w:rsidR="00B94668" w:rsidRPr="00481ACC" w:rsidRDefault="00813DA3" w:rsidP="00A542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«Гусеничка»</w:t>
            </w:r>
          </w:p>
        </w:tc>
        <w:tc>
          <w:tcPr>
            <w:tcW w:w="4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314E08DB" w14:textId="7A53B1AB" w:rsidR="00B94668" w:rsidRPr="00481ACC" w:rsidRDefault="00813DA3" w:rsidP="00A542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Лепка </w:t>
            </w:r>
            <w:r w:rsidRPr="00813D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«Гусеничка»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0BE2A5FF" w14:textId="0835315B" w:rsidR="00B94668" w:rsidRPr="00481ACC" w:rsidRDefault="006A1AD8" w:rsidP="00A542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551D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94668" w:rsidRPr="00481A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практич</w:t>
            </w:r>
            <w:proofErr w:type="spellEnd"/>
          </w:p>
        </w:tc>
      </w:tr>
      <w:tr w:rsidR="00B94668" w:rsidRPr="005375FF" w14:paraId="1C5581CB" w14:textId="77777777" w:rsidTr="00A542A2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522175E6" w14:textId="77777777" w:rsidR="00B94668" w:rsidRPr="00481ACC" w:rsidRDefault="00B94668" w:rsidP="00A542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1A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68B4EBCB" w14:textId="2646D6CD" w:rsidR="00B94668" w:rsidRPr="00481ACC" w:rsidRDefault="00813DA3" w:rsidP="00A542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«Раскраска. Гусеничка»</w:t>
            </w:r>
          </w:p>
        </w:tc>
        <w:tc>
          <w:tcPr>
            <w:tcW w:w="4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04BB881D" w14:textId="5A1E66F9" w:rsidR="00B94668" w:rsidRPr="00481ACC" w:rsidRDefault="00813DA3" w:rsidP="00A542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D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«Раскрашивание красками «Гусенички» из соленого теста»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1AB7E83F" w14:textId="0CD6C636" w:rsidR="00B94668" w:rsidRPr="00481ACC" w:rsidRDefault="00B7069A" w:rsidP="00A542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 </w:t>
            </w:r>
            <w:proofErr w:type="spellStart"/>
            <w:r w:rsidR="00B94668" w:rsidRPr="00481A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практич</w:t>
            </w:r>
            <w:proofErr w:type="spellEnd"/>
          </w:p>
        </w:tc>
      </w:tr>
      <w:tr w:rsidR="00B94668" w:rsidRPr="005375FF" w14:paraId="452851E0" w14:textId="77777777" w:rsidTr="00A542A2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17611879" w14:textId="77777777" w:rsidR="00B94668" w:rsidRPr="00481ACC" w:rsidRDefault="00B94668" w:rsidP="00A542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1A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02F497A1" w14:textId="6B1C9BEE" w:rsidR="00B94668" w:rsidRPr="00481ACC" w:rsidRDefault="00813DA3" w:rsidP="00A542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D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«Ежик»</w:t>
            </w:r>
          </w:p>
        </w:tc>
        <w:tc>
          <w:tcPr>
            <w:tcW w:w="4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7C699B68" w14:textId="49EA0507" w:rsidR="00B94668" w:rsidRPr="00481ACC" w:rsidRDefault="00813DA3" w:rsidP="00A542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Лепка </w:t>
            </w:r>
            <w:r w:rsidRPr="00813D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«Ежика»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7A7A6958" w14:textId="3BF26BC0" w:rsidR="00B94668" w:rsidRPr="00481ACC" w:rsidRDefault="006A1AD8" w:rsidP="00A542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B94668" w:rsidRPr="00481A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теор </w:t>
            </w:r>
          </w:p>
        </w:tc>
      </w:tr>
      <w:tr w:rsidR="00B94668" w:rsidRPr="005375FF" w14:paraId="2734763A" w14:textId="77777777" w:rsidTr="00A542A2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36D9D06C" w14:textId="77777777" w:rsidR="00B94668" w:rsidRPr="00481ACC" w:rsidRDefault="00B94668" w:rsidP="00A542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1A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5D1D951A" w14:textId="38D47840" w:rsidR="00B94668" w:rsidRPr="00481ACC" w:rsidRDefault="00813DA3" w:rsidP="00A542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«Раскраска. Ёжик»</w:t>
            </w:r>
          </w:p>
        </w:tc>
        <w:tc>
          <w:tcPr>
            <w:tcW w:w="4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52EDE66D" w14:textId="1F1F69F6" w:rsidR="00B94668" w:rsidRPr="00481ACC" w:rsidRDefault="00813DA3" w:rsidP="00A542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813D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Раскрашивание красками «Ежика» из соленого теста»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0BADD797" w14:textId="141FAD38" w:rsidR="00B94668" w:rsidRPr="00481ACC" w:rsidRDefault="00B7069A" w:rsidP="00A542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B94668" w:rsidRPr="00481A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94668" w:rsidRPr="00481A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практич</w:t>
            </w:r>
            <w:proofErr w:type="spellEnd"/>
          </w:p>
        </w:tc>
      </w:tr>
      <w:tr w:rsidR="00813DA3" w:rsidRPr="005375FF" w14:paraId="5ED824AC" w14:textId="77777777" w:rsidTr="00A542A2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03C7C5E1" w14:textId="358D7CBD" w:rsidR="00813DA3" w:rsidRPr="00481ACC" w:rsidRDefault="00813DA3" w:rsidP="00A542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21FEEBF5" w14:textId="1F67FF9D" w:rsidR="00813DA3" w:rsidRDefault="00813DA3" w:rsidP="00A542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D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«Лепка грибов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ягод</w:t>
            </w:r>
            <w:r w:rsidRPr="00813D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 соленого теста»</w:t>
            </w:r>
          </w:p>
        </w:tc>
        <w:tc>
          <w:tcPr>
            <w:tcW w:w="4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4BAED7B7" w14:textId="76F61759" w:rsidR="00813DA3" w:rsidRDefault="00813DA3" w:rsidP="00A542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Лепка «Грибы и ягоды»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0D966CC9" w14:textId="33FB0C30" w:rsidR="00813DA3" w:rsidRPr="00481ACC" w:rsidRDefault="00551D2F" w:rsidP="00A542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практич</w:t>
            </w:r>
            <w:proofErr w:type="spellEnd"/>
          </w:p>
        </w:tc>
      </w:tr>
      <w:tr w:rsidR="00813DA3" w:rsidRPr="005375FF" w14:paraId="4A6CF34C" w14:textId="77777777" w:rsidTr="00A542A2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5E9B9E47" w14:textId="18428F11" w:rsidR="00813DA3" w:rsidRPr="00481ACC" w:rsidRDefault="00813DA3" w:rsidP="00A542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1313DFBD" w14:textId="60C5282F" w:rsidR="00813DA3" w:rsidRDefault="00813DA3" w:rsidP="00A542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«Раскраска. грибы и ягоды»</w:t>
            </w:r>
          </w:p>
        </w:tc>
        <w:tc>
          <w:tcPr>
            <w:tcW w:w="4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7C7B163F" w14:textId="60608734" w:rsidR="00813DA3" w:rsidRDefault="00813DA3" w:rsidP="00A542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D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«Раскрашивание красками «Грибов» из соленого теста»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19115EC2" w14:textId="2C91D3E4" w:rsidR="00813DA3" w:rsidRPr="00481ACC" w:rsidRDefault="006A1AD8" w:rsidP="00A542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551D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551D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практич</w:t>
            </w:r>
            <w:proofErr w:type="spellEnd"/>
          </w:p>
        </w:tc>
      </w:tr>
      <w:tr w:rsidR="00813DA3" w:rsidRPr="005375FF" w14:paraId="4B642E5C" w14:textId="77777777" w:rsidTr="00A542A2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2EC28010" w14:textId="13E1E237" w:rsidR="00813DA3" w:rsidRPr="00481ACC" w:rsidRDefault="00813DA3" w:rsidP="00A542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76B7BE73" w14:textId="34B3E66B" w:rsidR="00813DA3" w:rsidRDefault="00CF0DE5" w:rsidP="00A542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0D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«Сердечко»»</w:t>
            </w:r>
          </w:p>
        </w:tc>
        <w:tc>
          <w:tcPr>
            <w:tcW w:w="4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02123D6A" w14:textId="1137E1B0" w:rsidR="00813DA3" w:rsidRDefault="00CF0DE5" w:rsidP="00A542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0D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«Сердечко» на день святого Валентина»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10CAB3E6" w14:textId="6DD3A1B9" w:rsidR="00813DA3" w:rsidRPr="00481ACC" w:rsidRDefault="00B7069A" w:rsidP="00A542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551D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551D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практич</w:t>
            </w:r>
            <w:proofErr w:type="spellEnd"/>
          </w:p>
        </w:tc>
      </w:tr>
      <w:tr w:rsidR="00813DA3" w:rsidRPr="005375FF" w14:paraId="58E2F657" w14:textId="77777777" w:rsidTr="00A542A2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1A9FB8EF" w14:textId="45CF2E3F" w:rsidR="00813DA3" w:rsidRDefault="00CF0DE5" w:rsidP="00A542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7C867BD7" w14:textId="6EBEBC76" w:rsidR="00813DA3" w:rsidRDefault="00CF0DE5" w:rsidP="00A542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«Раскраска. Сердечко»</w:t>
            </w:r>
          </w:p>
        </w:tc>
        <w:tc>
          <w:tcPr>
            <w:tcW w:w="4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4E49F133" w14:textId="38944179" w:rsidR="00813DA3" w:rsidRDefault="00CF0DE5" w:rsidP="00A542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0D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«Раскрашивание красками «Сердечко» на день святого Валентина» из соленого теста»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05B70261" w14:textId="272681F9" w:rsidR="00813DA3" w:rsidRPr="00481ACC" w:rsidRDefault="00551D2F" w:rsidP="00A542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практич</w:t>
            </w:r>
            <w:proofErr w:type="spellEnd"/>
          </w:p>
        </w:tc>
      </w:tr>
      <w:tr w:rsidR="00CF0DE5" w:rsidRPr="005375FF" w14:paraId="52691E36" w14:textId="77777777" w:rsidTr="00A542A2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22EF8459" w14:textId="5A3D35F4" w:rsidR="00CF0DE5" w:rsidRDefault="00CF0DE5" w:rsidP="00A542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59B51D6D" w14:textId="65ACCDA7" w:rsidR="00CF0DE5" w:rsidRPr="00CF0DE5" w:rsidRDefault="00CF0DE5" w:rsidP="00A542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«Изготовление </w:t>
            </w:r>
            <w:r w:rsidR="00551D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праздничных сувениров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4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1436C94C" w14:textId="26D58B20" w:rsidR="00CF0DE5" w:rsidRPr="00CF0DE5" w:rsidRDefault="00CF0DE5" w:rsidP="00A542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0D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Конструктивный, пластический, комбинированный способы лепки.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14:paraId="77E57FCF" w14:textId="68FBBD1B" w:rsidR="00551D2F" w:rsidRDefault="00551D2F" w:rsidP="00A542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теоритич</w:t>
            </w:r>
            <w:proofErr w:type="spellEnd"/>
          </w:p>
          <w:p w14:paraId="14D53544" w14:textId="2D244678" w:rsidR="00CF0DE5" w:rsidRPr="00481ACC" w:rsidRDefault="00CF0DE5" w:rsidP="00A542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6A1A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практич</w:t>
            </w:r>
            <w:proofErr w:type="spellEnd"/>
          </w:p>
        </w:tc>
      </w:tr>
      <w:tr w:rsidR="00B94668" w:rsidRPr="005375FF" w14:paraId="702F7E29" w14:textId="77777777" w:rsidTr="00A542A2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22A855A8" w14:textId="68D8AA04" w:rsidR="00B94668" w:rsidRPr="00481ACC" w:rsidRDefault="00813DA3" w:rsidP="00A542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CF0D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2EEAC58E" w14:textId="6205CB19" w:rsidR="00B94668" w:rsidRPr="00481ACC" w:rsidRDefault="00B94668" w:rsidP="00A542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A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Заключительное </w:t>
            </w:r>
          </w:p>
        </w:tc>
        <w:tc>
          <w:tcPr>
            <w:tcW w:w="4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7FA9A2E9" w14:textId="77777777" w:rsidR="00B94668" w:rsidRPr="00481ACC" w:rsidRDefault="00B94668" w:rsidP="00A542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A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Выставка работ, награждение активных кружковцев.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29DBCC0B" w14:textId="77777777" w:rsidR="00B94668" w:rsidRPr="00481ACC" w:rsidRDefault="00B94668" w:rsidP="00A54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1A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 </w:t>
            </w:r>
            <w:proofErr w:type="spellStart"/>
            <w:r w:rsidRPr="00481A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практич</w:t>
            </w:r>
            <w:proofErr w:type="spellEnd"/>
          </w:p>
        </w:tc>
      </w:tr>
      <w:tr w:rsidR="00B94668" w:rsidRPr="005375FF" w14:paraId="79C34351" w14:textId="77777777" w:rsidTr="00A542A2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6907E5A0" w14:textId="77777777" w:rsidR="00B94668" w:rsidRPr="00481ACC" w:rsidRDefault="00B94668" w:rsidP="00A542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6F011958" w14:textId="77777777" w:rsidR="00B94668" w:rsidRPr="00AE4278" w:rsidRDefault="00B94668" w:rsidP="00A542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E42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 часов:</w:t>
            </w:r>
          </w:p>
        </w:tc>
        <w:tc>
          <w:tcPr>
            <w:tcW w:w="4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1836263A" w14:textId="77777777" w:rsidR="00B94668" w:rsidRPr="00AE4278" w:rsidRDefault="00B94668" w:rsidP="00A542A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14:paraId="70655037" w14:textId="0B137ECD" w:rsidR="00B94668" w:rsidRPr="00AE4278" w:rsidRDefault="006A1AD8" w:rsidP="00A54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13</w:t>
            </w:r>
            <w:r w:rsidR="00AE3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</w:tbl>
    <w:p w14:paraId="76AE9400" w14:textId="77777777" w:rsidR="00AE4278" w:rsidRDefault="00AE4278" w:rsidP="00B94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14:paraId="238CB649" w14:textId="77777777" w:rsidR="00551D2F" w:rsidRDefault="00551D2F" w:rsidP="00B94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14:paraId="0FE48AFC" w14:textId="77777777" w:rsidR="00551D2F" w:rsidRDefault="00551D2F" w:rsidP="00B94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14:paraId="277B8908" w14:textId="77777777" w:rsidR="00551D2F" w:rsidRDefault="00551D2F" w:rsidP="00B94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14:paraId="6BC5B0E2" w14:textId="77777777" w:rsidR="00551D2F" w:rsidRDefault="00551D2F" w:rsidP="00B94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14:paraId="4CA86CA5" w14:textId="2EB142CE" w:rsidR="00551D2F" w:rsidRDefault="00551D2F" w:rsidP="00B94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14:paraId="615CA706" w14:textId="3A806CA1" w:rsidR="00551D2F" w:rsidRDefault="00551D2F" w:rsidP="00B94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14:paraId="6BD43DBE" w14:textId="48519962" w:rsidR="00551D2F" w:rsidRDefault="00551D2F" w:rsidP="00B94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14:paraId="7D762C13" w14:textId="70BAE387" w:rsidR="00551D2F" w:rsidRDefault="00551D2F" w:rsidP="00B94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14:paraId="68ABE335" w14:textId="77777777" w:rsidR="00551D2F" w:rsidRDefault="00551D2F" w:rsidP="00B94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14:paraId="5D6A28B2" w14:textId="5ADB5057" w:rsidR="00551D2F" w:rsidRDefault="00551D2F" w:rsidP="00B94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14:paraId="2AA60EF2" w14:textId="3F981EA0" w:rsidR="00AE3F20" w:rsidRDefault="00AE3F20" w:rsidP="00B94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14:paraId="49DBA941" w14:textId="0AF9073F" w:rsidR="00AE3F20" w:rsidRDefault="00AE3F20" w:rsidP="00B94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14:paraId="0E97AD31" w14:textId="6BDBF835" w:rsidR="00AE3F20" w:rsidRDefault="00AE3F20" w:rsidP="00B94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14:paraId="70CDE710" w14:textId="77777777" w:rsidR="00AE3F20" w:rsidRDefault="00AE3F20" w:rsidP="00B94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14:paraId="25EFB099" w14:textId="77777777" w:rsidR="00551D2F" w:rsidRDefault="00551D2F" w:rsidP="00B94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14:paraId="54C1BC2A" w14:textId="77777777" w:rsidR="00551D2F" w:rsidRDefault="00551D2F" w:rsidP="00B94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14:paraId="1C91FE0E" w14:textId="7756B745" w:rsidR="00B94668" w:rsidRPr="00B94668" w:rsidRDefault="00B94668" w:rsidP="00B94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  <w:r w:rsidRPr="00AE42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Техника безопасности при</w:t>
      </w:r>
      <w:r w:rsidRPr="00B946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работе с солёным тестом</w:t>
      </w:r>
    </w:p>
    <w:p w14:paraId="27CC2A77" w14:textId="77777777" w:rsidR="00B94668" w:rsidRPr="00B94668" w:rsidRDefault="00B94668" w:rsidP="00B94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46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Перед работой наложите на порезы и царапины повязку или лейкопластырь.</w:t>
      </w:r>
    </w:p>
    <w:p w14:paraId="5E85E6BA" w14:textId="77777777" w:rsidR="00B94668" w:rsidRPr="00B94668" w:rsidRDefault="00B94668" w:rsidP="00B94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46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Содержать рабочее место в чистоте, не допускать загромождения рабочего места посторонними предметами, которые не используются в работе в данное время. </w:t>
      </w:r>
    </w:p>
    <w:p w14:paraId="51F1630F" w14:textId="77777777" w:rsidR="00B94668" w:rsidRPr="00B94668" w:rsidRDefault="00B94668" w:rsidP="00B94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46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Приготовленное тесто не предназначено для употребления! Оно совершенно несъедобно и может навредить человеческому организму. </w:t>
      </w:r>
    </w:p>
    <w:p w14:paraId="34720919" w14:textId="77777777" w:rsidR="00B94668" w:rsidRPr="00B94668" w:rsidRDefault="00B94668" w:rsidP="00B94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46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правило действительно для всех разновидностей соленого теста.</w:t>
      </w:r>
    </w:p>
    <w:p w14:paraId="15D3C4F9" w14:textId="77777777" w:rsidR="00B94668" w:rsidRPr="00B94668" w:rsidRDefault="00B94668" w:rsidP="00B94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46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При работе с лаками, красками, растворителями, клеем использовать индивидуальные средства защиты кожных покровов.</w:t>
      </w:r>
    </w:p>
    <w:p w14:paraId="78384378" w14:textId="77777777" w:rsidR="00B94668" w:rsidRPr="00B94668" w:rsidRDefault="00B94668" w:rsidP="00B94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46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При работе с клеем стол закрывать клеенкой.</w:t>
      </w:r>
    </w:p>
    <w:p w14:paraId="21814995" w14:textId="77777777" w:rsidR="00B94668" w:rsidRPr="00B94668" w:rsidRDefault="00B94668" w:rsidP="00B94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46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Банку с клеем (краской, лаком) необходимо ставить прямо перед собой в стороне от материалов и инструментов.</w:t>
      </w:r>
    </w:p>
    <w:p w14:paraId="77F09DAF" w14:textId="77777777" w:rsidR="00B94668" w:rsidRPr="00B94668" w:rsidRDefault="00B94668" w:rsidP="00B94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46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 Избегать попадания </w:t>
      </w:r>
      <w:proofErr w:type="gramStart"/>
      <w:r w:rsidRPr="00B946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клея  на</w:t>
      </w:r>
      <w:proofErr w:type="gramEnd"/>
      <w:r w:rsidRPr="00B946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слизистые.</w:t>
      </w:r>
    </w:p>
    <w:p w14:paraId="64DE4A7E" w14:textId="77777777" w:rsidR="00B94668" w:rsidRPr="00B94668" w:rsidRDefault="00B94668" w:rsidP="00B94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46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При попадании клея в глаза промыть их водой.</w:t>
      </w:r>
    </w:p>
    <w:p w14:paraId="3EDCB0CB" w14:textId="77777777" w:rsidR="00B94668" w:rsidRPr="00B94668" w:rsidRDefault="00B94668" w:rsidP="00B94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46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При работе с клеем для рук использовать влажную тряпку,</w:t>
      </w:r>
    </w:p>
    <w:p w14:paraId="3377409A" w14:textId="77777777" w:rsidR="00B94668" w:rsidRPr="00B94668" w:rsidRDefault="00B94668" w:rsidP="00B94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46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Во время работы быть внимательным, не отвлекаться и не отвлекать других.</w:t>
      </w:r>
    </w:p>
    <w:p w14:paraId="00F61A28" w14:textId="77777777" w:rsidR="00B94668" w:rsidRPr="00B94668" w:rsidRDefault="00B94668" w:rsidP="00B94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46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Использовать жидкие вещества по назначению.</w:t>
      </w:r>
    </w:p>
    <w:p w14:paraId="7C562B92" w14:textId="77777777" w:rsidR="00B94668" w:rsidRPr="00B94668" w:rsidRDefault="00B94668" w:rsidP="00B94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46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По окончании работы лаки, растворители, клей закрыть, вымыть кисть для клея (краски, лака), вымыть посуду (или выбросить), проветрить помещение.</w:t>
      </w:r>
    </w:p>
    <w:p w14:paraId="10D28557" w14:textId="77777777" w:rsidR="00B94668" w:rsidRPr="00B94668" w:rsidRDefault="00B94668" w:rsidP="00B94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46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Правила техники безопасности при работе с соленым тестом (работа с ножом, ножницами и газовой плитой) </w:t>
      </w:r>
    </w:p>
    <w:p w14:paraId="77521F03" w14:textId="77777777" w:rsidR="00B94668" w:rsidRPr="00B94668" w:rsidRDefault="00B94668" w:rsidP="00B94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46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13.С ножом: </w:t>
      </w:r>
    </w:p>
    <w:p w14:paraId="247CB013" w14:textId="77777777" w:rsidR="00B94668" w:rsidRPr="00B94668" w:rsidRDefault="00B94668" w:rsidP="00B94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46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-При выполнении работы с ножом, нож нельзя держать за лезвие, так как нож может оказаться острым и можно порезаться. </w:t>
      </w:r>
    </w:p>
    <w:p w14:paraId="5E7B97A7" w14:textId="77777777" w:rsidR="00B94668" w:rsidRPr="00B94668" w:rsidRDefault="00B94668" w:rsidP="00B94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46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14.С ножницами:</w:t>
      </w:r>
    </w:p>
    <w:p w14:paraId="4675B7D6" w14:textId="77777777" w:rsidR="00B94668" w:rsidRPr="00B94668" w:rsidRDefault="00B94668" w:rsidP="00B94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46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-Если работаете вдвоём, то передавать ножницы следует кольцами вперёд. -Хранить ножницы нужно в специальном чехле. </w:t>
      </w:r>
    </w:p>
    <w:p w14:paraId="2D1A623D" w14:textId="77777777" w:rsidR="00B94668" w:rsidRPr="00B94668" w:rsidRDefault="00B94668" w:rsidP="00B94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46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-Выполняя работу с ножницами, не наклоняйтесь к столу, так как можно повредить глаза. </w:t>
      </w:r>
    </w:p>
    <w:p w14:paraId="68377B4D" w14:textId="77777777" w:rsidR="00B94668" w:rsidRPr="00B94668" w:rsidRDefault="00B94668" w:rsidP="00B94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46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15. С плитой: </w:t>
      </w:r>
    </w:p>
    <w:p w14:paraId="33821B34" w14:textId="77777777" w:rsidR="00B94668" w:rsidRPr="00B94668" w:rsidRDefault="00B94668" w:rsidP="00B94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46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-Так как работу из солёного теста нужно высушивать в тёплом месте 5 часов, то для этого хорошо подходит газовая плита (духовка).</w:t>
      </w:r>
    </w:p>
    <w:p w14:paraId="6B1A6872" w14:textId="215A78C1" w:rsidR="00B94668" w:rsidRPr="00B94668" w:rsidRDefault="00B94668" w:rsidP="00B94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46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-Духовка, разогретая до 50-75 градусов Цельсия, значит, при вытаскивании изделия нужно пользоваться прихваткой.</w:t>
      </w:r>
    </w:p>
    <w:p w14:paraId="6F25C0C4" w14:textId="77777777" w:rsidR="00B94668" w:rsidRDefault="00B94668" w:rsidP="00B94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14:paraId="417E988B" w14:textId="77777777" w:rsidR="00AE420E" w:rsidRDefault="00AE420E"/>
    <w:sectPr w:rsidR="00AE4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C7209"/>
    <w:multiLevelType w:val="hybridMultilevel"/>
    <w:tmpl w:val="EF2E54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0E"/>
    <w:rsid w:val="00150F4C"/>
    <w:rsid w:val="00551D2F"/>
    <w:rsid w:val="005D7D06"/>
    <w:rsid w:val="006A1AD8"/>
    <w:rsid w:val="00767ED7"/>
    <w:rsid w:val="00813DA3"/>
    <w:rsid w:val="00953609"/>
    <w:rsid w:val="00AE3F20"/>
    <w:rsid w:val="00AE420E"/>
    <w:rsid w:val="00AE4278"/>
    <w:rsid w:val="00B2028B"/>
    <w:rsid w:val="00B7069A"/>
    <w:rsid w:val="00B94668"/>
    <w:rsid w:val="00CF0DE5"/>
    <w:rsid w:val="00F9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735F1"/>
  <w15:chartTrackingRefBased/>
  <w15:docId w15:val="{607B02F3-2FE4-4822-AEB3-B85EFCC3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0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Виталий</cp:lastModifiedBy>
  <cp:revision>7</cp:revision>
  <cp:lastPrinted>2021-02-04T07:07:00Z</cp:lastPrinted>
  <dcterms:created xsi:type="dcterms:W3CDTF">2021-01-11T16:55:00Z</dcterms:created>
  <dcterms:modified xsi:type="dcterms:W3CDTF">2021-02-04T07:08:00Z</dcterms:modified>
</cp:coreProperties>
</file>